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EE" w:rsidRPr="00286BFA" w:rsidRDefault="00286BFA" w:rsidP="00286BFA">
      <w:pPr>
        <w:pStyle w:val="ConsPlusTitle"/>
        <w:widowControl/>
        <w:jc w:val="right"/>
        <w:rPr>
          <w:b w:val="0"/>
          <w:bCs w:val="0"/>
        </w:rPr>
      </w:pPr>
      <w:bookmarkStart w:id="0" w:name="_Toc284850268"/>
      <w:bookmarkStart w:id="1" w:name="_Toc251575680"/>
      <w:bookmarkStart w:id="2" w:name="_Toc279481612"/>
      <w:r>
        <w:rPr>
          <w:b w:val="0"/>
          <w:bCs w:val="0"/>
        </w:rPr>
        <w:t>ПРОЕКТ</w:t>
      </w:r>
    </w:p>
    <w:p w:rsidR="004B5F7A" w:rsidRPr="003F694B" w:rsidRDefault="003F694B" w:rsidP="003B263B">
      <w:pPr>
        <w:pStyle w:val="ConsPlusTitle"/>
        <w:widowControl/>
        <w:rPr>
          <w:b w:val="0"/>
          <w:bCs w:val="0"/>
        </w:rPr>
      </w:pPr>
      <w:r w:rsidRPr="003F694B">
        <w:rPr>
          <w:b w:val="0"/>
          <w:bCs w:val="0"/>
        </w:rPr>
        <w:t>Администрация</w:t>
      </w:r>
    </w:p>
    <w:p w:rsidR="003F694B" w:rsidRPr="003F694B" w:rsidRDefault="003F694B" w:rsidP="003B263B">
      <w:pPr>
        <w:pStyle w:val="ConsPlusTitle"/>
        <w:widowControl/>
        <w:rPr>
          <w:b w:val="0"/>
          <w:bCs w:val="0"/>
        </w:rPr>
      </w:pPr>
      <w:r w:rsidRPr="003F694B">
        <w:rPr>
          <w:b w:val="0"/>
          <w:bCs w:val="0"/>
        </w:rPr>
        <w:t>сельского поселения «Дульдурга»</w:t>
      </w:r>
    </w:p>
    <w:p w:rsidR="003F694B" w:rsidRPr="003F694B" w:rsidRDefault="003F694B" w:rsidP="003B263B">
      <w:pPr>
        <w:pStyle w:val="ConsPlusTitle"/>
        <w:widowControl/>
        <w:rPr>
          <w:b w:val="0"/>
          <w:bCs w:val="0"/>
          <w:sz w:val="32"/>
          <w:szCs w:val="32"/>
        </w:rPr>
      </w:pPr>
    </w:p>
    <w:p w:rsidR="003B263B" w:rsidRPr="00D202FA" w:rsidRDefault="003B263B" w:rsidP="003B263B">
      <w:pPr>
        <w:pStyle w:val="ConsPlusTitle"/>
        <w:widowControl/>
        <w:rPr>
          <w:b w:val="0"/>
          <w:bCs w:val="0"/>
        </w:rPr>
      </w:pPr>
      <w:r w:rsidRPr="00D202FA">
        <w:rPr>
          <w:b w:val="0"/>
          <w:bCs w:val="0"/>
        </w:rPr>
        <w:t>ПОСТАНОВЛЕНИЕ</w:t>
      </w:r>
    </w:p>
    <w:p w:rsidR="004B5F7A" w:rsidRPr="002E5D52" w:rsidRDefault="004B5F7A" w:rsidP="003B263B">
      <w:pPr>
        <w:pStyle w:val="ConsPlusTitle"/>
        <w:widowControl/>
        <w:rPr>
          <w:b w:val="0"/>
          <w:bCs w:val="0"/>
        </w:rPr>
      </w:pPr>
    </w:p>
    <w:p w:rsidR="003B263B" w:rsidRPr="00E82F4E" w:rsidRDefault="00286BFA" w:rsidP="007D200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«   »__________</w:t>
      </w:r>
      <w:r w:rsidR="00E82F4E">
        <w:rPr>
          <w:b w:val="0"/>
          <w:bCs w:val="0"/>
        </w:rPr>
        <w:t>201</w:t>
      </w:r>
      <w:r w:rsidR="00E82F4E" w:rsidRPr="00286BFA">
        <w:rPr>
          <w:b w:val="0"/>
          <w:bCs w:val="0"/>
        </w:rPr>
        <w:t>7</w:t>
      </w:r>
      <w:r w:rsidR="003B263B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 w:rsidR="004B5F7A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    </w:t>
      </w:r>
      <w:r w:rsidR="009A62C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E82F4E" w:rsidRPr="00286BFA">
        <w:rPr>
          <w:b w:val="0"/>
          <w:bCs w:val="0"/>
        </w:rPr>
        <w:t xml:space="preserve"> </w:t>
      </w:r>
      <w:r w:rsidR="007D7C70" w:rsidRPr="00E82F4E">
        <w:rPr>
          <w:b w:val="0"/>
          <w:bCs w:val="0"/>
        </w:rPr>
        <w:t xml:space="preserve"> </w:t>
      </w:r>
      <w:r w:rsidR="003B263B" w:rsidRPr="002E5D52">
        <w:rPr>
          <w:b w:val="0"/>
          <w:bCs w:val="0"/>
        </w:rPr>
        <w:t>№</w:t>
      </w:r>
      <w:r w:rsidR="003E73EE">
        <w:rPr>
          <w:b w:val="0"/>
          <w:bCs w:val="0"/>
        </w:rPr>
        <w:t xml:space="preserve"> </w:t>
      </w:r>
    </w:p>
    <w:p w:rsidR="004B5F7A" w:rsidRPr="00286BFA" w:rsidRDefault="007D2003" w:rsidP="00286BF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с. Дульдурга</w:t>
      </w:r>
    </w:p>
    <w:p w:rsidR="004B5F7A" w:rsidRPr="002E5D52" w:rsidRDefault="004B5F7A" w:rsidP="00286BFA"/>
    <w:p w:rsidR="006F20BC" w:rsidRDefault="006F20BC" w:rsidP="00286BFA">
      <w:pPr>
        <w:rPr>
          <w:sz w:val="28"/>
          <w:szCs w:val="28"/>
        </w:rPr>
      </w:pPr>
    </w:p>
    <w:p w:rsidR="006F20BC" w:rsidRPr="006F20BC" w:rsidRDefault="00FF39DD" w:rsidP="00D202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6F20BC" w:rsidRPr="006F20BC">
        <w:rPr>
          <w:sz w:val="28"/>
          <w:szCs w:val="28"/>
        </w:rPr>
        <w:t>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CA486A" w:rsidRPr="002E5D52" w:rsidRDefault="00CA486A" w:rsidP="00286BFA">
      <w:pPr>
        <w:pStyle w:val="ConsPlusTitle"/>
        <w:widowControl/>
        <w:jc w:val="both"/>
        <w:rPr>
          <w:b w:val="0"/>
          <w:bCs w:val="0"/>
        </w:rPr>
      </w:pPr>
    </w:p>
    <w:p w:rsidR="00C2023E" w:rsidRPr="00D202FA" w:rsidRDefault="003B263B" w:rsidP="00D20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 xml:space="preserve">В соответствии </w:t>
      </w:r>
      <w:r w:rsidR="00286BFA">
        <w:rPr>
          <w:sz w:val="28"/>
          <w:szCs w:val="28"/>
        </w:rPr>
        <w:t>с Федеральным законом</w:t>
      </w:r>
      <w:r w:rsidR="00EB1C3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86BFA">
        <w:rPr>
          <w:sz w:val="28"/>
          <w:szCs w:val="28"/>
        </w:rPr>
        <w:t>Жилищным кодексом</w:t>
      </w:r>
      <w:r w:rsidR="00EB1C34">
        <w:rPr>
          <w:sz w:val="28"/>
          <w:szCs w:val="28"/>
        </w:rPr>
        <w:t xml:space="preserve"> Ро</w:t>
      </w:r>
      <w:r w:rsidR="00286BFA">
        <w:rPr>
          <w:sz w:val="28"/>
          <w:szCs w:val="28"/>
        </w:rPr>
        <w:t>ссийской Федерации, изменениями, внесенными в Федеральный закон Российской Федерации от 27 июля 2010 года № 210-ФЗ «Об организации предоставления государственных и муниципальных услуг»</w:t>
      </w:r>
      <w:r w:rsidR="000A4D40">
        <w:rPr>
          <w:sz w:val="28"/>
          <w:szCs w:val="28"/>
        </w:rPr>
        <w:t xml:space="preserve">, </w:t>
      </w:r>
      <w:r w:rsidR="00286BFA">
        <w:rPr>
          <w:sz w:val="28"/>
          <w:szCs w:val="28"/>
        </w:rPr>
        <w:t xml:space="preserve"> </w:t>
      </w:r>
      <w:hyperlink r:id="rId7" w:history="1">
        <w:r w:rsidRPr="002E5D52">
          <w:rPr>
            <w:sz w:val="28"/>
            <w:szCs w:val="28"/>
          </w:rPr>
          <w:t>постановлением</w:t>
        </w:r>
      </w:hyperlink>
      <w:r w:rsidR="00FF39DD">
        <w:rPr>
          <w:sz w:val="28"/>
          <w:szCs w:val="28"/>
        </w:rPr>
        <w:t xml:space="preserve"> А</w:t>
      </w:r>
      <w:r w:rsidRPr="002E5D52">
        <w:rPr>
          <w:sz w:val="28"/>
          <w:szCs w:val="28"/>
        </w:rPr>
        <w:t xml:space="preserve">дминистрации </w:t>
      </w:r>
      <w:r w:rsidR="00F665D4">
        <w:rPr>
          <w:sz w:val="28"/>
          <w:szCs w:val="28"/>
        </w:rPr>
        <w:t>сельского поселения «Дульдурга» от 06 августа  2014 г. № 132</w:t>
      </w:r>
      <w:r w:rsidRPr="002E5D52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</w:t>
      </w:r>
      <w:r w:rsidR="00FF39DD">
        <w:rPr>
          <w:sz w:val="28"/>
          <w:szCs w:val="28"/>
        </w:rPr>
        <w:t>А</w:t>
      </w:r>
      <w:r w:rsidR="00EF79B6">
        <w:rPr>
          <w:sz w:val="28"/>
          <w:szCs w:val="28"/>
        </w:rPr>
        <w:t xml:space="preserve">дминистрации сельского поселения «Дульдурга»», </w:t>
      </w:r>
      <w:r w:rsidR="00C2023E" w:rsidRPr="00D202FA">
        <w:rPr>
          <w:sz w:val="28"/>
          <w:szCs w:val="28"/>
        </w:rPr>
        <w:t>постановляю:</w:t>
      </w:r>
    </w:p>
    <w:p w:rsidR="00A551C7" w:rsidRPr="00C2023E" w:rsidRDefault="00AB09C0" w:rsidP="00C2023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023E">
        <w:rPr>
          <w:sz w:val="28"/>
          <w:szCs w:val="28"/>
        </w:rPr>
        <w:t>П</w:t>
      </w:r>
      <w:r w:rsidR="00597DDC" w:rsidRPr="00C2023E">
        <w:rPr>
          <w:sz w:val="28"/>
          <w:szCs w:val="28"/>
        </w:rPr>
        <w:t>ункт 16.5 настоящего регламента</w:t>
      </w:r>
      <w:r w:rsidR="00A551C7" w:rsidRPr="00C2023E">
        <w:rPr>
          <w:sz w:val="28"/>
          <w:szCs w:val="28"/>
        </w:rPr>
        <w:t xml:space="preserve"> изложить в новой редакции:</w:t>
      </w:r>
      <w:r w:rsidR="00A551C7" w:rsidRPr="00A551C7">
        <w:t xml:space="preserve"> </w:t>
      </w:r>
      <w:r w:rsidR="00D202FA" w:rsidRPr="00D202FA">
        <w:rPr>
          <w:sz w:val="28"/>
          <w:szCs w:val="28"/>
        </w:rPr>
        <w:t>«</w:t>
      </w:r>
      <w:r w:rsidR="00D202FA">
        <w:rPr>
          <w:sz w:val="28"/>
          <w:szCs w:val="28"/>
          <w:vertAlign w:val="superscript"/>
        </w:rPr>
        <w:t>*</w:t>
      </w:r>
      <w:r w:rsidR="00C2023E" w:rsidRPr="00C2023E">
        <w:rPr>
          <w:sz w:val="28"/>
          <w:szCs w:val="28"/>
        </w:rPr>
        <w:t>документы, подтверждающие состав семьи (решение об усыновлении (удочерении), судебное решение о признании членом семьи и т.п.);</w:t>
      </w:r>
    </w:p>
    <w:p w:rsidR="003B263B" w:rsidRPr="00A551C7" w:rsidRDefault="003B263B" w:rsidP="00C2023E">
      <w:pPr>
        <w:pStyle w:val="ConsPlusTitle"/>
        <w:widowControl/>
        <w:numPr>
          <w:ilvl w:val="0"/>
          <w:numId w:val="7"/>
        </w:numPr>
        <w:jc w:val="both"/>
        <w:rPr>
          <w:b w:val="0"/>
        </w:rPr>
      </w:pPr>
      <w:r w:rsidRPr="00A551C7">
        <w:rPr>
          <w:b w:val="0"/>
        </w:rPr>
        <w:t xml:space="preserve">Настоящее постановление вступает в силу </w:t>
      </w:r>
      <w:r w:rsidR="009267B7" w:rsidRPr="00A551C7">
        <w:rPr>
          <w:b w:val="0"/>
        </w:rPr>
        <w:t xml:space="preserve">с момента его </w:t>
      </w:r>
      <w:r w:rsidR="00FF39DD">
        <w:rPr>
          <w:b w:val="0"/>
        </w:rPr>
        <w:t>официального опубликования (обнародования)</w:t>
      </w:r>
      <w:r w:rsidR="009267B7" w:rsidRPr="00A551C7">
        <w:rPr>
          <w:b w:val="0"/>
        </w:rPr>
        <w:t>.</w:t>
      </w:r>
    </w:p>
    <w:p w:rsidR="004B5F7A" w:rsidRPr="009267B7" w:rsidRDefault="003B263B" w:rsidP="00C2023E">
      <w:pPr>
        <w:pStyle w:val="ConsPlusTitle"/>
        <w:widowControl/>
        <w:numPr>
          <w:ilvl w:val="0"/>
          <w:numId w:val="7"/>
        </w:numPr>
        <w:jc w:val="both"/>
        <w:rPr>
          <w:szCs w:val="24"/>
        </w:rPr>
      </w:pPr>
      <w:r w:rsidRPr="002E5D52">
        <w:rPr>
          <w:b w:val="0"/>
        </w:rPr>
        <w:t xml:space="preserve">Настоящее постановление опубликовать (обнародовать) </w:t>
      </w:r>
      <w:r w:rsidR="009267B7">
        <w:rPr>
          <w:b w:val="0"/>
        </w:rPr>
        <w:t xml:space="preserve">на информационных стендах и </w:t>
      </w:r>
      <w:r w:rsidR="009A62C8">
        <w:rPr>
          <w:b w:val="0"/>
        </w:rPr>
        <w:t xml:space="preserve"> в информационно-телекоммуникационной сети «Интернет» </w:t>
      </w:r>
      <w:r w:rsidR="009267B7">
        <w:rPr>
          <w:b w:val="0"/>
        </w:rPr>
        <w:t>на официальном сайте администрации сельского поселения «Дульдурга».</w:t>
      </w:r>
    </w:p>
    <w:p w:rsidR="00CA486A" w:rsidRPr="002E5D52" w:rsidRDefault="00CA486A" w:rsidP="00B76686">
      <w:pPr>
        <w:jc w:val="right"/>
        <w:rPr>
          <w:szCs w:val="24"/>
        </w:rPr>
      </w:pPr>
    </w:p>
    <w:p w:rsidR="00C505CB" w:rsidRDefault="00C505CB" w:rsidP="00C505CB">
      <w:pPr>
        <w:tabs>
          <w:tab w:val="left" w:pos="6840"/>
        </w:tabs>
        <w:jc w:val="both"/>
        <w:rPr>
          <w:sz w:val="28"/>
          <w:szCs w:val="28"/>
        </w:rPr>
      </w:pPr>
    </w:p>
    <w:p w:rsidR="009A62C8" w:rsidRPr="003E73EE" w:rsidRDefault="009A62C8" w:rsidP="00C505CB">
      <w:pPr>
        <w:tabs>
          <w:tab w:val="left" w:pos="6840"/>
        </w:tabs>
        <w:jc w:val="both"/>
        <w:rPr>
          <w:sz w:val="28"/>
          <w:szCs w:val="28"/>
        </w:rPr>
      </w:pPr>
    </w:p>
    <w:p w:rsidR="008A3AB4" w:rsidRDefault="00C505CB" w:rsidP="00C505CB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C505CB" w:rsidRPr="002E5D52" w:rsidRDefault="00C505CB" w:rsidP="00C505CB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8A3AB4" w:rsidRPr="002E5D52" w:rsidRDefault="008A3AB4" w:rsidP="00B76686">
      <w:pPr>
        <w:jc w:val="right"/>
        <w:rPr>
          <w:szCs w:val="24"/>
        </w:rPr>
      </w:pPr>
    </w:p>
    <w:p w:rsidR="008A3AB4" w:rsidRPr="002E5D52" w:rsidRDefault="008A3AB4" w:rsidP="00B76686">
      <w:pPr>
        <w:jc w:val="right"/>
        <w:rPr>
          <w:szCs w:val="24"/>
        </w:rPr>
      </w:pPr>
    </w:p>
    <w:p w:rsidR="00C505CB" w:rsidRPr="007D7C70" w:rsidRDefault="00C505CB" w:rsidP="00C505CB">
      <w:pPr>
        <w:rPr>
          <w:szCs w:val="24"/>
        </w:rPr>
      </w:pPr>
    </w:p>
    <w:bookmarkEnd w:id="0"/>
    <w:bookmarkEnd w:id="1"/>
    <w:bookmarkEnd w:id="2"/>
    <w:p w:rsidR="00B76686" w:rsidRDefault="00B76686" w:rsidP="00286BFA">
      <w:pPr>
        <w:tabs>
          <w:tab w:val="left" w:pos="195"/>
          <w:tab w:val="center" w:pos="4960"/>
        </w:tabs>
        <w:jc w:val="left"/>
        <w:rPr>
          <w:szCs w:val="24"/>
        </w:rPr>
      </w:pPr>
    </w:p>
    <w:p w:rsidR="009A62C8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</w:p>
    <w:p w:rsidR="009A62C8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</w:p>
    <w:p w:rsidR="009A62C8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  <w:r>
        <w:rPr>
          <w:szCs w:val="24"/>
        </w:rPr>
        <w:t>Исполнитель: Дабаева Сарюна Баировна</w:t>
      </w:r>
    </w:p>
    <w:p w:rsidR="009A62C8" w:rsidRPr="00286BFA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  <w:r>
        <w:rPr>
          <w:szCs w:val="24"/>
        </w:rPr>
        <w:t>тел: 8(30256)2-14-27</w:t>
      </w:r>
    </w:p>
    <w:sectPr w:rsidR="009A62C8" w:rsidRPr="00286BFA" w:rsidSect="00286BFA">
      <w:headerReference w:type="default" r:id="rId8"/>
      <w:pgSz w:w="11906" w:h="16838" w:code="9"/>
      <w:pgMar w:top="1134" w:right="567" w:bottom="1134" w:left="1418" w:header="34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61" w:rsidRDefault="00620861">
      <w:r>
        <w:separator/>
      </w:r>
    </w:p>
  </w:endnote>
  <w:endnote w:type="continuationSeparator" w:id="1">
    <w:p w:rsidR="00620861" w:rsidRDefault="0062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61" w:rsidRDefault="00620861">
      <w:r>
        <w:separator/>
      </w:r>
    </w:p>
  </w:footnote>
  <w:footnote w:type="continuationSeparator" w:id="1">
    <w:p w:rsidR="00620861" w:rsidRDefault="0062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43" w:rsidRPr="00240DBC" w:rsidRDefault="00FA13D6">
    <w:pPr>
      <w:pStyle w:val="ae"/>
      <w:jc w:val="center"/>
      <w:rPr>
        <w:rFonts w:ascii="Times New Roman" w:hAnsi="Times New Roman" w:cs="Times New Roman"/>
        <w:sz w:val="16"/>
        <w:szCs w:val="16"/>
      </w:rPr>
    </w:pPr>
    <w:r w:rsidRPr="00240DBC">
      <w:rPr>
        <w:rFonts w:ascii="Times New Roman" w:hAnsi="Times New Roman" w:cs="Times New Roman"/>
        <w:sz w:val="16"/>
        <w:szCs w:val="16"/>
      </w:rPr>
      <w:fldChar w:fldCharType="begin"/>
    </w:r>
    <w:r w:rsidR="00852143" w:rsidRPr="00240DBC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40DBC">
      <w:rPr>
        <w:rFonts w:ascii="Times New Roman" w:hAnsi="Times New Roman" w:cs="Times New Roman"/>
        <w:sz w:val="16"/>
        <w:szCs w:val="16"/>
      </w:rPr>
      <w:fldChar w:fldCharType="separate"/>
    </w:r>
    <w:r w:rsidR="00286BFA">
      <w:rPr>
        <w:rFonts w:ascii="Times New Roman" w:hAnsi="Times New Roman" w:cs="Times New Roman"/>
        <w:noProof/>
        <w:sz w:val="16"/>
        <w:szCs w:val="16"/>
      </w:rPr>
      <w:t>3</w:t>
    </w:r>
    <w:r w:rsidRPr="00240DBC">
      <w:rPr>
        <w:rFonts w:ascii="Times New Roman" w:hAnsi="Times New Roman" w:cs="Times New Roman"/>
        <w:sz w:val="16"/>
        <w:szCs w:val="16"/>
      </w:rPr>
      <w:fldChar w:fldCharType="end"/>
    </w:r>
  </w:p>
  <w:p w:rsidR="00852143" w:rsidRPr="00C7604B" w:rsidRDefault="00852143" w:rsidP="00852143">
    <w:pPr>
      <w:pStyle w:val="ae"/>
      <w:ind w:right="36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9F4"/>
    <w:multiLevelType w:val="hybridMultilevel"/>
    <w:tmpl w:val="B9A0D546"/>
    <w:lvl w:ilvl="0" w:tplc="648228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22446"/>
    <w:multiLevelType w:val="hybridMultilevel"/>
    <w:tmpl w:val="EB62CEC8"/>
    <w:lvl w:ilvl="0" w:tplc="219EF6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cs="Times New Roman" w:hint="default"/>
        <w:sz w:val="28"/>
      </w:rPr>
    </w:lvl>
  </w:abstractNum>
  <w:abstractNum w:abstractNumId="3">
    <w:nsid w:val="3D8B397F"/>
    <w:multiLevelType w:val="multilevel"/>
    <w:tmpl w:val="04545C4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F0A11E8"/>
    <w:multiLevelType w:val="multilevel"/>
    <w:tmpl w:val="86B65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097553D"/>
    <w:multiLevelType w:val="hybridMultilevel"/>
    <w:tmpl w:val="C1DCD19C"/>
    <w:lvl w:ilvl="0" w:tplc="F36E62E8">
      <w:start w:val="1"/>
      <w:numFmt w:val="decimal"/>
      <w:lvlText w:val="%1."/>
      <w:lvlJc w:val="left"/>
      <w:pPr>
        <w:ind w:left="1428" w:hanging="88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E0E68C0"/>
    <w:multiLevelType w:val="hybridMultilevel"/>
    <w:tmpl w:val="C2640554"/>
    <w:lvl w:ilvl="0" w:tplc="9CE2F7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86"/>
    <w:rsid w:val="00012135"/>
    <w:rsid w:val="00015658"/>
    <w:rsid w:val="00015B97"/>
    <w:rsid w:val="00020234"/>
    <w:rsid w:val="00023896"/>
    <w:rsid w:val="00023E1E"/>
    <w:rsid w:val="00027E24"/>
    <w:rsid w:val="000363F7"/>
    <w:rsid w:val="00040DB9"/>
    <w:rsid w:val="000452E6"/>
    <w:rsid w:val="00051A4C"/>
    <w:rsid w:val="000542DA"/>
    <w:rsid w:val="0005576C"/>
    <w:rsid w:val="000606A7"/>
    <w:rsid w:val="00064C45"/>
    <w:rsid w:val="00081574"/>
    <w:rsid w:val="00081E6F"/>
    <w:rsid w:val="000921BF"/>
    <w:rsid w:val="00096769"/>
    <w:rsid w:val="0009772B"/>
    <w:rsid w:val="000A2102"/>
    <w:rsid w:val="000A215A"/>
    <w:rsid w:val="000A33D9"/>
    <w:rsid w:val="000A4D40"/>
    <w:rsid w:val="000A6130"/>
    <w:rsid w:val="000A6973"/>
    <w:rsid w:val="000B0D9B"/>
    <w:rsid w:val="000B2509"/>
    <w:rsid w:val="000B2899"/>
    <w:rsid w:val="000B4AB3"/>
    <w:rsid w:val="000B6368"/>
    <w:rsid w:val="000B69AB"/>
    <w:rsid w:val="000B7248"/>
    <w:rsid w:val="000B7A83"/>
    <w:rsid w:val="000C3969"/>
    <w:rsid w:val="000D2DC4"/>
    <w:rsid w:val="000E2D30"/>
    <w:rsid w:val="000E45F1"/>
    <w:rsid w:val="000E4A32"/>
    <w:rsid w:val="000E77C8"/>
    <w:rsid w:val="000F587F"/>
    <w:rsid w:val="000F6D36"/>
    <w:rsid w:val="001103D3"/>
    <w:rsid w:val="0011131C"/>
    <w:rsid w:val="00116977"/>
    <w:rsid w:val="00123C90"/>
    <w:rsid w:val="00126FA7"/>
    <w:rsid w:val="00130361"/>
    <w:rsid w:val="00135124"/>
    <w:rsid w:val="00146CD0"/>
    <w:rsid w:val="00147A34"/>
    <w:rsid w:val="00151405"/>
    <w:rsid w:val="001536CF"/>
    <w:rsid w:val="0016087B"/>
    <w:rsid w:val="0016543E"/>
    <w:rsid w:val="00165C8A"/>
    <w:rsid w:val="00167584"/>
    <w:rsid w:val="00170DC5"/>
    <w:rsid w:val="001753BA"/>
    <w:rsid w:val="00176335"/>
    <w:rsid w:val="00187564"/>
    <w:rsid w:val="0019340D"/>
    <w:rsid w:val="00194874"/>
    <w:rsid w:val="00195E3D"/>
    <w:rsid w:val="001A0707"/>
    <w:rsid w:val="001A0C22"/>
    <w:rsid w:val="001A3A98"/>
    <w:rsid w:val="001A5634"/>
    <w:rsid w:val="001B43CF"/>
    <w:rsid w:val="001B4F72"/>
    <w:rsid w:val="001C5262"/>
    <w:rsid w:val="001C55E7"/>
    <w:rsid w:val="001C6ABC"/>
    <w:rsid w:val="001C6C92"/>
    <w:rsid w:val="001D08DF"/>
    <w:rsid w:val="001D562F"/>
    <w:rsid w:val="001E36F6"/>
    <w:rsid w:val="001E4D52"/>
    <w:rsid w:val="001F1CB4"/>
    <w:rsid w:val="001F2C6A"/>
    <w:rsid w:val="001F7085"/>
    <w:rsid w:val="00201912"/>
    <w:rsid w:val="002055D8"/>
    <w:rsid w:val="00206AF1"/>
    <w:rsid w:val="002100DE"/>
    <w:rsid w:val="00210361"/>
    <w:rsid w:val="00210A01"/>
    <w:rsid w:val="0021535D"/>
    <w:rsid w:val="00216D07"/>
    <w:rsid w:val="00225BC8"/>
    <w:rsid w:val="00226E6F"/>
    <w:rsid w:val="002359CE"/>
    <w:rsid w:val="00237572"/>
    <w:rsid w:val="00237C64"/>
    <w:rsid w:val="00240088"/>
    <w:rsid w:val="00240DBC"/>
    <w:rsid w:val="002416D5"/>
    <w:rsid w:val="002427F3"/>
    <w:rsid w:val="00247933"/>
    <w:rsid w:val="00247FED"/>
    <w:rsid w:val="00251C4F"/>
    <w:rsid w:val="00255295"/>
    <w:rsid w:val="002566AD"/>
    <w:rsid w:val="00271CF9"/>
    <w:rsid w:val="00271FDA"/>
    <w:rsid w:val="0028484B"/>
    <w:rsid w:val="00284DB0"/>
    <w:rsid w:val="00286BFA"/>
    <w:rsid w:val="0028787B"/>
    <w:rsid w:val="00293138"/>
    <w:rsid w:val="0029392A"/>
    <w:rsid w:val="002951A0"/>
    <w:rsid w:val="002A0870"/>
    <w:rsid w:val="002A1B69"/>
    <w:rsid w:val="002B0B7A"/>
    <w:rsid w:val="002B2451"/>
    <w:rsid w:val="002B4BCF"/>
    <w:rsid w:val="002C16E0"/>
    <w:rsid w:val="002C20CE"/>
    <w:rsid w:val="002D0CDD"/>
    <w:rsid w:val="002D107A"/>
    <w:rsid w:val="002D18E5"/>
    <w:rsid w:val="002D3C72"/>
    <w:rsid w:val="002D3D34"/>
    <w:rsid w:val="002E31EC"/>
    <w:rsid w:val="002E3840"/>
    <w:rsid w:val="002E45DA"/>
    <w:rsid w:val="002E5D52"/>
    <w:rsid w:val="002F2FBE"/>
    <w:rsid w:val="002F4AC1"/>
    <w:rsid w:val="002F4C9E"/>
    <w:rsid w:val="002F7362"/>
    <w:rsid w:val="00301F09"/>
    <w:rsid w:val="0030557E"/>
    <w:rsid w:val="00317E50"/>
    <w:rsid w:val="00323496"/>
    <w:rsid w:val="003241F2"/>
    <w:rsid w:val="0032729D"/>
    <w:rsid w:val="003277D4"/>
    <w:rsid w:val="00336BF4"/>
    <w:rsid w:val="00340113"/>
    <w:rsid w:val="00346BBB"/>
    <w:rsid w:val="00351593"/>
    <w:rsid w:val="00355519"/>
    <w:rsid w:val="00362FE1"/>
    <w:rsid w:val="00363A42"/>
    <w:rsid w:val="00363D7A"/>
    <w:rsid w:val="0036724B"/>
    <w:rsid w:val="00370664"/>
    <w:rsid w:val="003706F7"/>
    <w:rsid w:val="00371C2F"/>
    <w:rsid w:val="00382BB7"/>
    <w:rsid w:val="00384943"/>
    <w:rsid w:val="00394751"/>
    <w:rsid w:val="003A5D47"/>
    <w:rsid w:val="003B1235"/>
    <w:rsid w:val="003B263B"/>
    <w:rsid w:val="003B2F1D"/>
    <w:rsid w:val="003B601E"/>
    <w:rsid w:val="003B7B92"/>
    <w:rsid w:val="003C1D70"/>
    <w:rsid w:val="003C281A"/>
    <w:rsid w:val="003C5FE9"/>
    <w:rsid w:val="003D1316"/>
    <w:rsid w:val="003E1652"/>
    <w:rsid w:val="003E6F6B"/>
    <w:rsid w:val="003E73EE"/>
    <w:rsid w:val="003F5452"/>
    <w:rsid w:val="003F694B"/>
    <w:rsid w:val="003F7B31"/>
    <w:rsid w:val="00400FB0"/>
    <w:rsid w:val="00401F1B"/>
    <w:rsid w:val="00407DCA"/>
    <w:rsid w:val="004139AE"/>
    <w:rsid w:val="0041562B"/>
    <w:rsid w:val="0042325A"/>
    <w:rsid w:val="00424E10"/>
    <w:rsid w:val="004273B3"/>
    <w:rsid w:val="00427E10"/>
    <w:rsid w:val="00432C68"/>
    <w:rsid w:val="00433758"/>
    <w:rsid w:val="00434365"/>
    <w:rsid w:val="00435AE0"/>
    <w:rsid w:val="004507D2"/>
    <w:rsid w:val="00451C71"/>
    <w:rsid w:val="00467A9E"/>
    <w:rsid w:val="00470A1A"/>
    <w:rsid w:val="0047536F"/>
    <w:rsid w:val="00484261"/>
    <w:rsid w:val="00487A2B"/>
    <w:rsid w:val="004905D9"/>
    <w:rsid w:val="00492C54"/>
    <w:rsid w:val="0049648D"/>
    <w:rsid w:val="004970C6"/>
    <w:rsid w:val="004B104D"/>
    <w:rsid w:val="004B361D"/>
    <w:rsid w:val="004B5F7A"/>
    <w:rsid w:val="004B6760"/>
    <w:rsid w:val="004B6861"/>
    <w:rsid w:val="004C2A42"/>
    <w:rsid w:val="004C39E1"/>
    <w:rsid w:val="004C7AA0"/>
    <w:rsid w:val="004D60B4"/>
    <w:rsid w:val="004D6C70"/>
    <w:rsid w:val="004E543E"/>
    <w:rsid w:val="004E637D"/>
    <w:rsid w:val="004F1EA0"/>
    <w:rsid w:val="004F4862"/>
    <w:rsid w:val="005000A6"/>
    <w:rsid w:val="0050376F"/>
    <w:rsid w:val="00513D29"/>
    <w:rsid w:val="00516F16"/>
    <w:rsid w:val="00526C49"/>
    <w:rsid w:val="00526CD6"/>
    <w:rsid w:val="0053299B"/>
    <w:rsid w:val="00533210"/>
    <w:rsid w:val="00535711"/>
    <w:rsid w:val="0053671A"/>
    <w:rsid w:val="00540FBA"/>
    <w:rsid w:val="0054169B"/>
    <w:rsid w:val="005443C5"/>
    <w:rsid w:val="005448AC"/>
    <w:rsid w:val="00545655"/>
    <w:rsid w:val="00545AC8"/>
    <w:rsid w:val="00547F7D"/>
    <w:rsid w:val="0055001F"/>
    <w:rsid w:val="00551B7F"/>
    <w:rsid w:val="0055270E"/>
    <w:rsid w:val="0055442B"/>
    <w:rsid w:val="00556953"/>
    <w:rsid w:val="00561B08"/>
    <w:rsid w:val="00564133"/>
    <w:rsid w:val="00566738"/>
    <w:rsid w:val="005715AB"/>
    <w:rsid w:val="00576252"/>
    <w:rsid w:val="00580D34"/>
    <w:rsid w:val="005820F5"/>
    <w:rsid w:val="00591989"/>
    <w:rsid w:val="00597DDC"/>
    <w:rsid w:val="005A2BD4"/>
    <w:rsid w:val="005A4BF0"/>
    <w:rsid w:val="005A603D"/>
    <w:rsid w:val="005A6C35"/>
    <w:rsid w:val="005A7A45"/>
    <w:rsid w:val="005B0059"/>
    <w:rsid w:val="005B1EE3"/>
    <w:rsid w:val="005B22CA"/>
    <w:rsid w:val="005B2E0B"/>
    <w:rsid w:val="005B765C"/>
    <w:rsid w:val="005E3A3E"/>
    <w:rsid w:val="005E7107"/>
    <w:rsid w:val="005F043F"/>
    <w:rsid w:val="005F0DD9"/>
    <w:rsid w:val="005F64D0"/>
    <w:rsid w:val="00602075"/>
    <w:rsid w:val="00603116"/>
    <w:rsid w:val="0060479B"/>
    <w:rsid w:val="00607BFF"/>
    <w:rsid w:val="006108D6"/>
    <w:rsid w:val="006169A9"/>
    <w:rsid w:val="00620861"/>
    <w:rsid w:val="00625319"/>
    <w:rsid w:val="00625DFB"/>
    <w:rsid w:val="006321CA"/>
    <w:rsid w:val="00635106"/>
    <w:rsid w:val="006434DA"/>
    <w:rsid w:val="006444F0"/>
    <w:rsid w:val="00644E13"/>
    <w:rsid w:val="00645869"/>
    <w:rsid w:val="0064792E"/>
    <w:rsid w:val="00666F6D"/>
    <w:rsid w:val="00670767"/>
    <w:rsid w:val="00671093"/>
    <w:rsid w:val="006738EE"/>
    <w:rsid w:val="0067401D"/>
    <w:rsid w:val="00675EAF"/>
    <w:rsid w:val="00676693"/>
    <w:rsid w:val="006829FD"/>
    <w:rsid w:val="00686ADD"/>
    <w:rsid w:val="006876DC"/>
    <w:rsid w:val="00687EA6"/>
    <w:rsid w:val="0069157E"/>
    <w:rsid w:val="00691FD0"/>
    <w:rsid w:val="00692042"/>
    <w:rsid w:val="0069219B"/>
    <w:rsid w:val="00695CAD"/>
    <w:rsid w:val="006973B2"/>
    <w:rsid w:val="006A3E97"/>
    <w:rsid w:val="006A4495"/>
    <w:rsid w:val="006B005F"/>
    <w:rsid w:val="006B55FB"/>
    <w:rsid w:val="006B666E"/>
    <w:rsid w:val="006B710A"/>
    <w:rsid w:val="006C3F5D"/>
    <w:rsid w:val="006C63C2"/>
    <w:rsid w:val="006C75EE"/>
    <w:rsid w:val="006D136D"/>
    <w:rsid w:val="006D18AA"/>
    <w:rsid w:val="006D23F5"/>
    <w:rsid w:val="006D3831"/>
    <w:rsid w:val="006D4B59"/>
    <w:rsid w:val="006F05CF"/>
    <w:rsid w:val="006F20BC"/>
    <w:rsid w:val="007074E6"/>
    <w:rsid w:val="00710724"/>
    <w:rsid w:val="007137C6"/>
    <w:rsid w:val="00717A08"/>
    <w:rsid w:val="00722F18"/>
    <w:rsid w:val="0072583F"/>
    <w:rsid w:val="00730502"/>
    <w:rsid w:val="00733950"/>
    <w:rsid w:val="00744336"/>
    <w:rsid w:val="00750605"/>
    <w:rsid w:val="00753512"/>
    <w:rsid w:val="00753E72"/>
    <w:rsid w:val="007545EB"/>
    <w:rsid w:val="007617ED"/>
    <w:rsid w:val="00763BAA"/>
    <w:rsid w:val="00764A67"/>
    <w:rsid w:val="0077360B"/>
    <w:rsid w:val="00777FCC"/>
    <w:rsid w:val="0078024D"/>
    <w:rsid w:val="00781464"/>
    <w:rsid w:val="007832EC"/>
    <w:rsid w:val="00783A98"/>
    <w:rsid w:val="00785587"/>
    <w:rsid w:val="00786ADB"/>
    <w:rsid w:val="00793F13"/>
    <w:rsid w:val="007A0DCC"/>
    <w:rsid w:val="007A14DB"/>
    <w:rsid w:val="007A2BB7"/>
    <w:rsid w:val="007A73E0"/>
    <w:rsid w:val="007B7126"/>
    <w:rsid w:val="007C0434"/>
    <w:rsid w:val="007C2A36"/>
    <w:rsid w:val="007C5230"/>
    <w:rsid w:val="007D2003"/>
    <w:rsid w:val="007D26AB"/>
    <w:rsid w:val="007D7C70"/>
    <w:rsid w:val="007E0CD9"/>
    <w:rsid w:val="007E12B2"/>
    <w:rsid w:val="007F31B9"/>
    <w:rsid w:val="007F4165"/>
    <w:rsid w:val="007F74B1"/>
    <w:rsid w:val="00802898"/>
    <w:rsid w:val="0080332E"/>
    <w:rsid w:val="00807251"/>
    <w:rsid w:val="008076BE"/>
    <w:rsid w:val="00807B39"/>
    <w:rsid w:val="00807D68"/>
    <w:rsid w:val="008109F1"/>
    <w:rsid w:val="008228A6"/>
    <w:rsid w:val="00822DDC"/>
    <w:rsid w:val="00823CB2"/>
    <w:rsid w:val="00824D01"/>
    <w:rsid w:val="008311C8"/>
    <w:rsid w:val="008335AA"/>
    <w:rsid w:val="00835893"/>
    <w:rsid w:val="00836EFD"/>
    <w:rsid w:val="00837970"/>
    <w:rsid w:val="00837A5A"/>
    <w:rsid w:val="0084081E"/>
    <w:rsid w:val="00840E42"/>
    <w:rsid w:val="008443AF"/>
    <w:rsid w:val="00844B2A"/>
    <w:rsid w:val="00845F89"/>
    <w:rsid w:val="00850BF6"/>
    <w:rsid w:val="0085208F"/>
    <w:rsid w:val="00852143"/>
    <w:rsid w:val="00854136"/>
    <w:rsid w:val="00864B51"/>
    <w:rsid w:val="00877C5F"/>
    <w:rsid w:val="00886E27"/>
    <w:rsid w:val="00887240"/>
    <w:rsid w:val="00891F91"/>
    <w:rsid w:val="008A00E9"/>
    <w:rsid w:val="008A3A0C"/>
    <w:rsid w:val="008A3AB4"/>
    <w:rsid w:val="008A4B7F"/>
    <w:rsid w:val="008A62F0"/>
    <w:rsid w:val="008B3D73"/>
    <w:rsid w:val="008B3D75"/>
    <w:rsid w:val="008B6445"/>
    <w:rsid w:val="008B7846"/>
    <w:rsid w:val="008C253D"/>
    <w:rsid w:val="008C3BA0"/>
    <w:rsid w:val="008C55EE"/>
    <w:rsid w:val="008D05D3"/>
    <w:rsid w:val="008D1F68"/>
    <w:rsid w:val="008D749B"/>
    <w:rsid w:val="008E052D"/>
    <w:rsid w:val="008E76E1"/>
    <w:rsid w:val="008F042B"/>
    <w:rsid w:val="008F0496"/>
    <w:rsid w:val="008F1470"/>
    <w:rsid w:val="008F3FDA"/>
    <w:rsid w:val="008F5B55"/>
    <w:rsid w:val="009007BE"/>
    <w:rsid w:val="00900B25"/>
    <w:rsid w:val="00907CD0"/>
    <w:rsid w:val="00911049"/>
    <w:rsid w:val="00911968"/>
    <w:rsid w:val="00914826"/>
    <w:rsid w:val="009168C2"/>
    <w:rsid w:val="0092057E"/>
    <w:rsid w:val="00924083"/>
    <w:rsid w:val="009267B7"/>
    <w:rsid w:val="00930486"/>
    <w:rsid w:val="0093170A"/>
    <w:rsid w:val="00932686"/>
    <w:rsid w:val="00940238"/>
    <w:rsid w:val="009402C1"/>
    <w:rsid w:val="00944CC3"/>
    <w:rsid w:val="009465CB"/>
    <w:rsid w:val="00946903"/>
    <w:rsid w:val="0095371D"/>
    <w:rsid w:val="00953F5D"/>
    <w:rsid w:val="009633D6"/>
    <w:rsid w:val="00976097"/>
    <w:rsid w:val="009760A9"/>
    <w:rsid w:val="00976783"/>
    <w:rsid w:val="009826A6"/>
    <w:rsid w:val="00983D56"/>
    <w:rsid w:val="0098416F"/>
    <w:rsid w:val="00990C4A"/>
    <w:rsid w:val="0099443B"/>
    <w:rsid w:val="009A1539"/>
    <w:rsid w:val="009A2112"/>
    <w:rsid w:val="009A3AA1"/>
    <w:rsid w:val="009A44A0"/>
    <w:rsid w:val="009A62C8"/>
    <w:rsid w:val="009B2F4F"/>
    <w:rsid w:val="009B3C1A"/>
    <w:rsid w:val="009C5228"/>
    <w:rsid w:val="009C7BCC"/>
    <w:rsid w:val="009D5757"/>
    <w:rsid w:val="009D58C0"/>
    <w:rsid w:val="009D6C7F"/>
    <w:rsid w:val="009D7E32"/>
    <w:rsid w:val="009E61DA"/>
    <w:rsid w:val="009E6423"/>
    <w:rsid w:val="00A040FD"/>
    <w:rsid w:val="00A0478B"/>
    <w:rsid w:val="00A05088"/>
    <w:rsid w:val="00A05C0D"/>
    <w:rsid w:val="00A06AEA"/>
    <w:rsid w:val="00A10BBD"/>
    <w:rsid w:val="00A13820"/>
    <w:rsid w:val="00A1623C"/>
    <w:rsid w:val="00A27C49"/>
    <w:rsid w:val="00A311C5"/>
    <w:rsid w:val="00A318AB"/>
    <w:rsid w:val="00A32D12"/>
    <w:rsid w:val="00A33823"/>
    <w:rsid w:val="00A3525A"/>
    <w:rsid w:val="00A37244"/>
    <w:rsid w:val="00A431AF"/>
    <w:rsid w:val="00A4441D"/>
    <w:rsid w:val="00A44B4E"/>
    <w:rsid w:val="00A47624"/>
    <w:rsid w:val="00A5227F"/>
    <w:rsid w:val="00A551C7"/>
    <w:rsid w:val="00A56486"/>
    <w:rsid w:val="00A65FD0"/>
    <w:rsid w:val="00A7061E"/>
    <w:rsid w:val="00A71EEF"/>
    <w:rsid w:val="00A77E9E"/>
    <w:rsid w:val="00A81021"/>
    <w:rsid w:val="00A83316"/>
    <w:rsid w:val="00A94E55"/>
    <w:rsid w:val="00A95EAF"/>
    <w:rsid w:val="00A95F6C"/>
    <w:rsid w:val="00A95FAA"/>
    <w:rsid w:val="00AA2CDB"/>
    <w:rsid w:val="00AA428A"/>
    <w:rsid w:val="00AA53FF"/>
    <w:rsid w:val="00AB01C3"/>
    <w:rsid w:val="00AB09C0"/>
    <w:rsid w:val="00AB3D5F"/>
    <w:rsid w:val="00AB419E"/>
    <w:rsid w:val="00AC3E63"/>
    <w:rsid w:val="00AC5195"/>
    <w:rsid w:val="00AC6CCC"/>
    <w:rsid w:val="00AC7540"/>
    <w:rsid w:val="00AD07E2"/>
    <w:rsid w:val="00AD0CCD"/>
    <w:rsid w:val="00AD5521"/>
    <w:rsid w:val="00AE21F2"/>
    <w:rsid w:val="00AF51B9"/>
    <w:rsid w:val="00AF5677"/>
    <w:rsid w:val="00B0480E"/>
    <w:rsid w:val="00B04913"/>
    <w:rsid w:val="00B059C6"/>
    <w:rsid w:val="00B06864"/>
    <w:rsid w:val="00B239ED"/>
    <w:rsid w:val="00B24129"/>
    <w:rsid w:val="00B25699"/>
    <w:rsid w:val="00B267AC"/>
    <w:rsid w:val="00B27126"/>
    <w:rsid w:val="00B30F2D"/>
    <w:rsid w:val="00B31551"/>
    <w:rsid w:val="00B4032B"/>
    <w:rsid w:val="00B42495"/>
    <w:rsid w:val="00B44A04"/>
    <w:rsid w:val="00B45A1B"/>
    <w:rsid w:val="00B51338"/>
    <w:rsid w:val="00B51B56"/>
    <w:rsid w:val="00B54570"/>
    <w:rsid w:val="00B55E65"/>
    <w:rsid w:val="00B667BF"/>
    <w:rsid w:val="00B72B2E"/>
    <w:rsid w:val="00B76686"/>
    <w:rsid w:val="00B8115C"/>
    <w:rsid w:val="00B877F4"/>
    <w:rsid w:val="00BA0B0E"/>
    <w:rsid w:val="00BA4118"/>
    <w:rsid w:val="00BA759A"/>
    <w:rsid w:val="00BA75C9"/>
    <w:rsid w:val="00BB4AAA"/>
    <w:rsid w:val="00BC0DBF"/>
    <w:rsid w:val="00BC211E"/>
    <w:rsid w:val="00BC6EC5"/>
    <w:rsid w:val="00BD1CCB"/>
    <w:rsid w:val="00BD1F03"/>
    <w:rsid w:val="00BD5B2A"/>
    <w:rsid w:val="00BD747D"/>
    <w:rsid w:val="00BE12CE"/>
    <w:rsid w:val="00BE74E6"/>
    <w:rsid w:val="00BF27CE"/>
    <w:rsid w:val="00BF36BC"/>
    <w:rsid w:val="00C0794B"/>
    <w:rsid w:val="00C07BF8"/>
    <w:rsid w:val="00C10B4D"/>
    <w:rsid w:val="00C11DBC"/>
    <w:rsid w:val="00C15632"/>
    <w:rsid w:val="00C2023E"/>
    <w:rsid w:val="00C21058"/>
    <w:rsid w:val="00C21FDB"/>
    <w:rsid w:val="00C238F1"/>
    <w:rsid w:val="00C27402"/>
    <w:rsid w:val="00C40578"/>
    <w:rsid w:val="00C40DF2"/>
    <w:rsid w:val="00C505CB"/>
    <w:rsid w:val="00C50D4F"/>
    <w:rsid w:val="00C55237"/>
    <w:rsid w:val="00C64A23"/>
    <w:rsid w:val="00C75EEC"/>
    <w:rsid w:val="00C7604B"/>
    <w:rsid w:val="00C80AF7"/>
    <w:rsid w:val="00C81D0D"/>
    <w:rsid w:val="00C827AC"/>
    <w:rsid w:val="00C8518A"/>
    <w:rsid w:val="00C86557"/>
    <w:rsid w:val="00C86D82"/>
    <w:rsid w:val="00C87B9B"/>
    <w:rsid w:val="00C91482"/>
    <w:rsid w:val="00C93D02"/>
    <w:rsid w:val="00C97111"/>
    <w:rsid w:val="00CA1419"/>
    <w:rsid w:val="00CA2E5A"/>
    <w:rsid w:val="00CA3F87"/>
    <w:rsid w:val="00CA486A"/>
    <w:rsid w:val="00CB0F8B"/>
    <w:rsid w:val="00CB153C"/>
    <w:rsid w:val="00CB268E"/>
    <w:rsid w:val="00CC132F"/>
    <w:rsid w:val="00CC4B3F"/>
    <w:rsid w:val="00CC5475"/>
    <w:rsid w:val="00CC605C"/>
    <w:rsid w:val="00CD1048"/>
    <w:rsid w:val="00CD33D7"/>
    <w:rsid w:val="00CD43A7"/>
    <w:rsid w:val="00CD7E3B"/>
    <w:rsid w:val="00CF6CFC"/>
    <w:rsid w:val="00D01879"/>
    <w:rsid w:val="00D04CB4"/>
    <w:rsid w:val="00D123D7"/>
    <w:rsid w:val="00D17416"/>
    <w:rsid w:val="00D202FA"/>
    <w:rsid w:val="00D21A31"/>
    <w:rsid w:val="00D22454"/>
    <w:rsid w:val="00D230E7"/>
    <w:rsid w:val="00D24C6C"/>
    <w:rsid w:val="00D26662"/>
    <w:rsid w:val="00D2668F"/>
    <w:rsid w:val="00D35000"/>
    <w:rsid w:val="00D35F9D"/>
    <w:rsid w:val="00D37773"/>
    <w:rsid w:val="00D5114E"/>
    <w:rsid w:val="00D54E7B"/>
    <w:rsid w:val="00D572ED"/>
    <w:rsid w:val="00D57745"/>
    <w:rsid w:val="00D60B9B"/>
    <w:rsid w:val="00D664EE"/>
    <w:rsid w:val="00D75ABA"/>
    <w:rsid w:val="00D77CBE"/>
    <w:rsid w:val="00DA56D1"/>
    <w:rsid w:val="00DA5F64"/>
    <w:rsid w:val="00DA6E44"/>
    <w:rsid w:val="00DB41A1"/>
    <w:rsid w:val="00DB5D82"/>
    <w:rsid w:val="00DC1B85"/>
    <w:rsid w:val="00DC1DFE"/>
    <w:rsid w:val="00DC3DAE"/>
    <w:rsid w:val="00DC6D58"/>
    <w:rsid w:val="00DD2F1D"/>
    <w:rsid w:val="00DD4519"/>
    <w:rsid w:val="00DD4CEF"/>
    <w:rsid w:val="00DE2CF9"/>
    <w:rsid w:val="00DE3ED5"/>
    <w:rsid w:val="00DE45A9"/>
    <w:rsid w:val="00DE568A"/>
    <w:rsid w:val="00DE58C6"/>
    <w:rsid w:val="00DE62C1"/>
    <w:rsid w:val="00DF0DA0"/>
    <w:rsid w:val="00DF4420"/>
    <w:rsid w:val="00E0104E"/>
    <w:rsid w:val="00E02229"/>
    <w:rsid w:val="00E0568B"/>
    <w:rsid w:val="00E125FC"/>
    <w:rsid w:val="00E1278B"/>
    <w:rsid w:val="00E13B7F"/>
    <w:rsid w:val="00E231BC"/>
    <w:rsid w:val="00E340B1"/>
    <w:rsid w:val="00E40E1A"/>
    <w:rsid w:val="00E4102A"/>
    <w:rsid w:val="00E5385C"/>
    <w:rsid w:val="00E54F6A"/>
    <w:rsid w:val="00E56FC4"/>
    <w:rsid w:val="00E60DF5"/>
    <w:rsid w:val="00E62A44"/>
    <w:rsid w:val="00E62D19"/>
    <w:rsid w:val="00E634AF"/>
    <w:rsid w:val="00E7163E"/>
    <w:rsid w:val="00E7350B"/>
    <w:rsid w:val="00E73FFE"/>
    <w:rsid w:val="00E75594"/>
    <w:rsid w:val="00E7668B"/>
    <w:rsid w:val="00E76F2D"/>
    <w:rsid w:val="00E77081"/>
    <w:rsid w:val="00E82108"/>
    <w:rsid w:val="00E829F7"/>
    <w:rsid w:val="00E82F4E"/>
    <w:rsid w:val="00E84159"/>
    <w:rsid w:val="00EA397E"/>
    <w:rsid w:val="00EA4D14"/>
    <w:rsid w:val="00EB1894"/>
    <w:rsid w:val="00EB1C34"/>
    <w:rsid w:val="00EB7FE5"/>
    <w:rsid w:val="00EC1D80"/>
    <w:rsid w:val="00EC3652"/>
    <w:rsid w:val="00EC5B1F"/>
    <w:rsid w:val="00EE290A"/>
    <w:rsid w:val="00EE3A49"/>
    <w:rsid w:val="00EE5A50"/>
    <w:rsid w:val="00EF0329"/>
    <w:rsid w:val="00EF79B6"/>
    <w:rsid w:val="00F03A7C"/>
    <w:rsid w:val="00F10C12"/>
    <w:rsid w:val="00F15608"/>
    <w:rsid w:val="00F15653"/>
    <w:rsid w:val="00F22326"/>
    <w:rsid w:val="00F3129E"/>
    <w:rsid w:val="00F33E30"/>
    <w:rsid w:val="00F37037"/>
    <w:rsid w:val="00F41083"/>
    <w:rsid w:val="00F4349C"/>
    <w:rsid w:val="00F46F47"/>
    <w:rsid w:val="00F643EA"/>
    <w:rsid w:val="00F665D4"/>
    <w:rsid w:val="00F67022"/>
    <w:rsid w:val="00F751BF"/>
    <w:rsid w:val="00F81840"/>
    <w:rsid w:val="00F87604"/>
    <w:rsid w:val="00F90C23"/>
    <w:rsid w:val="00F91EE4"/>
    <w:rsid w:val="00F95506"/>
    <w:rsid w:val="00FA13D6"/>
    <w:rsid w:val="00FA64CE"/>
    <w:rsid w:val="00FB2B7E"/>
    <w:rsid w:val="00FB60E6"/>
    <w:rsid w:val="00FC174C"/>
    <w:rsid w:val="00FD08D0"/>
    <w:rsid w:val="00FD69D3"/>
    <w:rsid w:val="00FE6C04"/>
    <w:rsid w:val="00FE6CFA"/>
    <w:rsid w:val="00FF1ED4"/>
    <w:rsid w:val="00FF28D6"/>
    <w:rsid w:val="00FF2B8E"/>
    <w:rsid w:val="00FF39DD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6"/>
    <w:pPr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668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66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668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76686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7668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B766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668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7668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7668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7668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6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668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B76686"/>
    <w:pPr>
      <w:spacing w:after="60"/>
      <w:outlineLvl w:val="1"/>
    </w:pPr>
    <w:rPr>
      <w:szCs w:val="24"/>
    </w:rPr>
  </w:style>
  <w:style w:type="character" w:customStyle="1" w:styleId="a9">
    <w:name w:val="Подзаголовок Знак"/>
    <w:basedOn w:val="a0"/>
    <w:link w:val="a8"/>
    <w:uiPriority w:val="11"/>
    <w:locked/>
    <w:rsid w:val="00B766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668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766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76686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10"/>
    <w:qFormat/>
    <w:rsid w:val="00B76686"/>
    <w:pPr>
      <w:spacing w:line="360" w:lineRule="auto"/>
    </w:pPr>
    <w:rPr>
      <w:spacing w:val="100"/>
    </w:rPr>
  </w:style>
  <w:style w:type="character" w:customStyle="1" w:styleId="ac">
    <w:name w:val="Название Знак"/>
    <w:basedOn w:val="a0"/>
    <w:link w:val="ab"/>
    <w:uiPriority w:val="10"/>
    <w:locked/>
    <w:rsid w:val="00B76686"/>
    <w:rPr>
      <w:rFonts w:ascii="Times New Roman" w:hAnsi="Times New Roman" w:cs="Times New Roman"/>
      <w:spacing w:val="100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76686"/>
    <w:pPr>
      <w:autoSpaceDE w:val="0"/>
      <w:autoSpaceDN w:val="0"/>
      <w:adjustRightInd w:val="0"/>
      <w:jc w:val="left"/>
    </w:pPr>
    <w:rPr>
      <w:rFonts w:ascii="Arial" w:hAnsi="Arial" w:cs="Arial"/>
      <w:szCs w:val="24"/>
      <w:lang w:eastAsia="en-US"/>
    </w:rPr>
  </w:style>
  <w:style w:type="paragraph" w:customStyle="1" w:styleId="ConsPlusNormal">
    <w:name w:val="ConsPlusNormal"/>
    <w:rsid w:val="003B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8521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 w:cs="Arial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52143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User</dc:creator>
  <cp:lastModifiedBy>admin</cp:lastModifiedBy>
  <cp:revision>57</cp:revision>
  <dcterms:created xsi:type="dcterms:W3CDTF">2017-12-14T02:05:00Z</dcterms:created>
  <dcterms:modified xsi:type="dcterms:W3CDTF">2017-12-14T02:48:00Z</dcterms:modified>
</cp:coreProperties>
</file>