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B" w:rsidRDefault="00895EBB" w:rsidP="00895EBB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895EBB" w:rsidRPr="003B59BA" w:rsidRDefault="00895EBB" w:rsidP="00895EBB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895EBB" w:rsidRPr="003B59BA" w:rsidRDefault="00895EBB" w:rsidP="00895EBB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895EBB" w:rsidRPr="003B59BA" w:rsidRDefault="00895EBB" w:rsidP="00895EBB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95EBB" w:rsidRPr="003B59BA" w:rsidRDefault="00895EBB" w:rsidP="00895EBB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color w:val="000000"/>
          <w:sz w:val="28"/>
          <w:szCs w:val="28"/>
        </w:rPr>
        <w:t>РЕШЕНИЕ</w:t>
      </w:r>
    </w:p>
    <w:p w:rsidR="00895EBB" w:rsidRPr="0087405A" w:rsidRDefault="00895EBB" w:rsidP="00895EBB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95EBB" w:rsidRPr="0087405A" w:rsidRDefault="00895EBB" w:rsidP="00895EBB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«11» апреля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</w:t>
      </w:r>
      <w:r>
        <w:rPr>
          <w:bCs/>
          <w:color w:val="000000"/>
          <w:sz w:val="28"/>
          <w:szCs w:val="28"/>
          <w:bdr w:val="none" w:sz="0" w:space="0" w:color="auto" w:frame="1"/>
        </w:rPr>
        <w:t>141</w:t>
      </w:r>
    </w:p>
    <w:p w:rsidR="00895EBB" w:rsidRPr="0087405A" w:rsidRDefault="00895EBB" w:rsidP="00895EBB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95EBB" w:rsidRPr="0087405A" w:rsidRDefault="00895EBB" w:rsidP="00895EBB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7405A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895EBB" w:rsidRPr="0087405A" w:rsidRDefault="00895EBB" w:rsidP="00895EBB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95EBB" w:rsidRDefault="00895EBB" w:rsidP="00895EBB">
      <w:pPr>
        <w:pStyle w:val="a4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8"/>
          <w:szCs w:val="28"/>
        </w:rPr>
      </w:pPr>
      <w:r w:rsidRPr="005621D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утверждение</w:t>
      </w:r>
      <w:r w:rsidRPr="003B59B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</w:rPr>
        <w:t>Отчета об исполнении бюджета за 2017 год</w:t>
      </w:r>
    </w:p>
    <w:p w:rsidR="00C2109D" w:rsidRPr="003B59BA" w:rsidRDefault="00C2109D" w:rsidP="00895EBB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621DA" w:rsidRDefault="00C2109D" w:rsidP="008535B1">
      <w:pPr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>Главно</w:t>
      </w:r>
      <w:r w:rsidR="00BB2B2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специалиста-бухгалтера </w:t>
      </w:r>
      <w:r w:rsidRPr="00C2109D">
        <w:rPr>
          <w:rFonts w:ascii="Times New Roman" w:hAnsi="Times New Roman" w:cs="Times New Roman"/>
          <w:sz w:val="28"/>
          <w:szCs w:val="28"/>
        </w:rPr>
        <w:t xml:space="preserve">администрации СП «Дульдурга» Д.Б. </w:t>
      </w:r>
      <w:proofErr w:type="spellStart"/>
      <w:r w:rsidRPr="00C2109D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</w:t>
      </w:r>
      <w:r>
        <w:rPr>
          <w:rFonts w:ascii="Times New Roman" w:hAnsi="Times New Roman" w:cs="Times New Roman"/>
          <w:sz w:val="28"/>
          <w:szCs w:val="28"/>
        </w:rPr>
        <w:t>го поселения «Дульдурга» за 2017 год, Совет</w:t>
      </w:r>
      <w:r w:rsidRPr="00C2109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</w:t>
      </w:r>
    </w:p>
    <w:p w:rsidR="00C2109D" w:rsidRPr="00C2109D" w:rsidRDefault="00C2109D" w:rsidP="0056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DA">
        <w:rPr>
          <w:rFonts w:ascii="Times New Roman" w:hAnsi="Times New Roman" w:cs="Times New Roman"/>
          <w:sz w:val="28"/>
          <w:szCs w:val="28"/>
        </w:rPr>
        <w:t>РЕШИЛ</w:t>
      </w:r>
      <w:r w:rsidRPr="00C2109D">
        <w:rPr>
          <w:rFonts w:ascii="Times New Roman" w:hAnsi="Times New Roman" w:cs="Times New Roman"/>
          <w:sz w:val="28"/>
          <w:szCs w:val="28"/>
        </w:rPr>
        <w:t>:</w:t>
      </w:r>
    </w:p>
    <w:p w:rsidR="00C2109D" w:rsidRPr="00C2109D" w:rsidRDefault="00C2109D" w:rsidP="00C21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1. Принять годовой отчет по исполнение бюджета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 2017</w:t>
      </w:r>
      <w:r w:rsidRPr="00C2109D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11 837 001,12</w:t>
      </w:r>
      <w:r w:rsidRPr="00C210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</w:t>
      </w:r>
      <w:r w:rsidRPr="00C2109D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восемьсот</w:t>
      </w:r>
      <w:r w:rsidRPr="00C2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="008535B1">
        <w:rPr>
          <w:rFonts w:ascii="Times New Roman" w:hAnsi="Times New Roman" w:cs="Times New Roman"/>
          <w:sz w:val="28"/>
          <w:szCs w:val="28"/>
        </w:rPr>
        <w:t xml:space="preserve"> семь тысяч, один) рубля и по расходам в сумме 10 822 003</w:t>
      </w:r>
      <w:r w:rsidRPr="00C2109D">
        <w:rPr>
          <w:rFonts w:ascii="Times New Roman" w:hAnsi="Times New Roman" w:cs="Times New Roman"/>
          <w:sz w:val="28"/>
          <w:szCs w:val="28"/>
        </w:rPr>
        <w:t xml:space="preserve"> (</w:t>
      </w:r>
      <w:r w:rsidR="008535B1">
        <w:rPr>
          <w:rFonts w:ascii="Times New Roman" w:hAnsi="Times New Roman" w:cs="Times New Roman"/>
          <w:sz w:val="28"/>
          <w:szCs w:val="28"/>
        </w:rPr>
        <w:t>десять миллионов восемьсот двадцать две тысячи, три</w:t>
      </w:r>
      <w:r w:rsidRPr="00C2109D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C2109D" w:rsidRPr="00C2109D" w:rsidRDefault="00C2109D" w:rsidP="00C21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подписания.</w:t>
      </w:r>
    </w:p>
    <w:p w:rsidR="00C2109D" w:rsidRPr="00C2109D" w:rsidRDefault="00C2109D" w:rsidP="00C21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895EBB" w:rsidRDefault="00895EBB" w:rsidP="00895EBB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5621DA" w:rsidRDefault="005621DA" w:rsidP="00895EBB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5621DA" w:rsidRDefault="005621DA" w:rsidP="00895EBB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5621DA" w:rsidRPr="00C2109D" w:rsidRDefault="005621DA" w:rsidP="00895EBB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5621DA" w:rsidRDefault="005621DA" w:rsidP="005621D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126BA">
        <w:rPr>
          <w:sz w:val="28"/>
          <w:szCs w:val="28"/>
        </w:rPr>
        <w:t xml:space="preserve">Председатель Совета муниципального </w:t>
      </w:r>
    </w:p>
    <w:p w:rsidR="005621DA" w:rsidRPr="003126BA" w:rsidRDefault="005621DA" w:rsidP="005621D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3126B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3126BA">
        <w:rPr>
          <w:sz w:val="28"/>
          <w:szCs w:val="28"/>
        </w:rPr>
        <w:t>«сельское поселение Дульдурга»</w:t>
      </w:r>
      <w:r>
        <w:rPr>
          <w:sz w:val="28"/>
          <w:szCs w:val="28"/>
        </w:rPr>
        <w:t xml:space="preserve">          </w:t>
      </w:r>
      <w:r w:rsidRPr="003126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126BA">
        <w:rPr>
          <w:sz w:val="28"/>
          <w:szCs w:val="28"/>
        </w:rPr>
        <w:t xml:space="preserve">          Б.Г. </w:t>
      </w:r>
      <w:proofErr w:type="spellStart"/>
      <w:r w:rsidRPr="003126BA">
        <w:rPr>
          <w:sz w:val="28"/>
          <w:szCs w:val="28"/>
        </w:rPr>
        <w:t>Гончиков</w:t>
      </w:r>
      <w:proofErr w:type="spellEnd"/>
    </w:p>
    <w:p w:rsidR="005621DA" w:rsidRDefault="005621DA" w:rsidP="005621D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5621DA" w:rsidRPr="0087405A" w:rsidRDefault="005621DA" w:rsidP="005621D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</w:p>
    <w:p w:rsidR="005621DA" w:rsidRDefault="005621DA" w:rsidP="005621D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87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87405A">
        <w:rPr>
          <w:color w:val="000000"/>
          <w:sz w:val="28"/>
          <w:szCs w:val="28"/>
        </w:rPr>
        <w:t xml:space="preserve">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5621DA" w:rsidRDefault="005621DA" w:rsidP="005621DA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E6E29" w:rsidRDefault="008E6E29"/>
    <w:p w:rsidR="002C77ED" w:rsidRDefault="002C77ED"/>
    <w:sectPr w:rsidR="002C77ED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5EBB"/>
    <w:rsid w:val="000537BD"/>
    <w:rsid w:val="000E71A7"/>
    <w:rsid w:val="000F17A4"/>
    <w:rsid w:val="00221F2C"/>
    <w:rsid w:val="002C77ED"/>
    <w:rsid w:val="00426620"/>
    <w:rsid w:val="005523DB"/>
    <w:rsid w:val="005621DA"/>
    <w:rsid w:val="00595603"/>
    <w:rsid w:val="0061215B"/>
    <w:rsid w:val="007D3603"/>
    <w:rsid w:val="008535B1"/>
    <w:rsid w:val="00895EBB"/>
    <w:rsid w:val="008E6E29"/>
    <w:rsid w:val="00924810"/>
    <w:rsid w:val="00B411F8"/>
    <w:rsid w:val="00BB2B21"/>
    <w:rsid w:val="00C2109D"/>
    <w:rsid w:val="00C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BB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EBB"/>
  </w:style>
  <w:style w:type="character" w:styleId="a5">
    <w:name w:val="Strong"/>
    <w:basedOn w:val="a0"/>
    <w:uiPriority w:val="22"/>
    <w:qFormat/>
    <w:rsid w:val="00895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2018-04-12T02:35:00Z</dcterms:created>
  <dcterms:modified xsi:type="dcterms:W3CDTF">2018-04-13T02:29:00Z</dcterms:modified>
</cp:coreProperties>
</file>